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f8c8" w14:textId="56bf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73 "Қостанай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13 желтоқсандағы № 139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2024-2026 жылдарға арналған бюджеті туралы" 2023 жылғы 27 желтоқсандағы № 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110 397 956,7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70 631 230,6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675 133,0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7 853 670,3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31 237 922,8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114 212 977,4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-335 706,0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9 989 934,4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-13 469 249,1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13 469 249,1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Қаланың жергілікті атқарушы органының 2024 жылға арналған резерві 3 479 225,3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110 397 956,7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70 631 230,6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38 293 110,6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16 751 653,6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23 019 918,0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7 853 670,3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7 247 875,3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31 237 922,8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114 212 977,4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1 364 894,6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2 704 278,2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787 611,4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31 663 965,4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23 258 290,2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15 720 272,2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10 742 485,5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6 892 725,3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5 545 081,7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11 488 435,2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11 117 739,7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49 333 130,2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9 989 934,4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9 850 719,4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-13 469 249,1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13 469 249,1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122 757 061,5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88 796 835,0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58 431 314,0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36 676 052,0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3 518 878,6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29 318 853,9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139 454 800,4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етуобъетілерін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51 210 809,9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44 425 482,6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41 703 257,3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2 616 173,3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2 484 217,5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10 718 482,9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57 286 026,0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4 367 823,4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-20 729 856,3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20 729 856,3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95 729 990,0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63 794 384,0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23 991 052,8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56 306 386,0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опирациялар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-336 706,0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