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ec51" w14:textId="6ade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"Сырдария ауданы Қоғалыкөл ауылдық округінің жергiлiктi қоғамдастық жиналысының Регламентiн бекiту туралы" Сырдария аудандық мәслихатының 2018 жылғы 15 маусымдағы № 199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2024 жылғы 26 маусымдағы № 121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"Сырдария ауданы Қоғалыкөл ауылдық округінің жергiлiктi қоғамдастық жиналысының Регламентiн бекiту туралы" Сырдария аудандық мәслихатының 2018 жылғы 15 маусымдағы № 199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6364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