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7b11" w14:textId="b6a7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қсуат ауылдық округінің бюджетін бекіту туралы" Қызылорда қалалық мәслихатының 2023 жылғы 22 желтоқсандағы №104-12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7 қарашадағы № 205-29/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қсуат ауылдық округінің бюджетін бекіту туралы" Қызылорда қалалық мәслихатының 2023 жылғы 22 желтоқсандағы №104-1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суат ауылдық округінің бюджеті 1,2,3- қосымша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219 629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430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170 198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238 281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652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ті пайдалану) – 18 652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652,4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5-29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4-12/13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6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1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1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1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4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2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3 0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0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0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 толық пайдаланылмаған 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 толық пайдаланылмаған )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