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07d" w14:textId="34f5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124 "2024-2026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Қопа ауылдық округінің бюджетін бекіту туралы" 2023 жылғы 27 желтоқсандағы №124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79 576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