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3248" w14:textId="61b3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129 "2024-2026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15 сәуірдегі № 171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Тассай ауылдық округінің бюджетін бекіту туралы" 2023 жылғы 27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4 501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2024 жылғы 15 сәуірдегі № 171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2023 жылғы 27 желтоқсандағы № 129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