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f815" w14:textId="c78f8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2022 жылғы 29 желтоқсандағы №28-2 "2023-2025 жылдарға арналған Жәнібек ауданы Борсы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2023 жылғы 27 сәуірдегі № 3-2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2022 жылғы 29 желтоқсандағы №28-2 "2023-2025 жылдарға арналған Жәнібек ауданы Борсы ауылдық округінің бюджеті туралы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"1.2023-2025 жылдарға арналған Жәнібек ауданы Борсы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46 202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45 068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46 520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сәуірдегі №3-2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№28-2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Борсы ауылдық округінің бюджеті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берілетін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