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57ca" w14:textId="6525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32-6 "2023-2025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Қызылоба ауылдық округінің бюджеті туралы" 2022 жылғы 29 желтоқсандағы № 32-6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