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9653" w14:textId="a329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әкімінің 2023 жылғы 23 қарашадағы № 15 шешімі. Күші жойылды - Павлодар облысы Ақсу қаласы әкімінің 2025 жылғы 17 ақпандағы № 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Ақсу қаласы әкімінің 17.02.2025 № 4 (алғашқы ресми жарияланған кейін он жұмыс күні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төтенше жағдайлар министрі міндетін атқарушының 2023 жылғы 10 мамырдағы "Табиғи және техногендік сипаттағы төтенше жағдайлардың сыныптамасын белгілеу туралы" № 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 қаласының аумағында жергілікті ауқымдағы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Ақсу қаласы әкімінің орынбасары Р.И. Тлявкаев тағайындалсын.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Ақсу қаласы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Дүйсенбинов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