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528a" w14:textId="f9e5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Диев ауылдық округінің бөлек жергілікті қоғамдастық жиындарын өткізу қағидаларын және жергілікті қоғамдастық жиындарына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1 қарашадағы № 76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экономикасы министрінің 2023 жылғы 23 маусымдағы № 122 "Жергілікті қоғамдастықтың бөлек жиындарын өткізудің үлгі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Диев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Әулиекөл ауданы Диев ауылдық округінің жергілікті қоғамдастықтың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Әулиекөл ауданы Диев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1. Осы Қостанай облысы Әулиекөл ауданы Диев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Ұлттық экономикасы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Диев ауылдық округінің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ауылдар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ауылдар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усчаскелерге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ауылдар шегінде жергілікті қоғамдастықтың бөлек жиынын шақырады және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өткізілмейді.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ауылдардың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органдарында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ауылдық округте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рәсімдеу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ауылдар тұрғындары өкілдерінің кандидатураларын Әулиекөл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Диев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ауылдық округ аумағында тұратын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жернілікті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Әулиекөл ауданы Диев ауылдық округінің жергілікті қоғамдастықтың жиынына қатысу үшін тұрғындар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ауылдық округінің елді мекендері,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Өкілдер саны</w:t>
            </w:r>
          </w:p>
          <w:bookmarkEnd w:id="34"/>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Баймағамбетов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Бигелдинов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Мамедов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Нечепуренко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Косагал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 Целины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Новая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Пер.Восточный, Пришкольная, Приэлеваторная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Строительная, Юбилейная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Қ.Тұрғымбаев атындағы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А.Молдағұлова, Абай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Әуезов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Баймағамбетов, Байтұрсынов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Больничая, Бураншин, Колос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Молодежная, Озерная, Школьная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