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e533" w14:textId="174e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2022 жылғы 30 желтоқсандағы № 14/10-VII "2023-2025 жылдарға арналған Ақсуат ауданы Ырғызбай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2023 жылғы 23 мамырдағы № 4/10-VIII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2022 жылғы 30 желтоқсандағы № 14/10-VII "2023-2025 жылдарға арналған Ақсуат ауданы Ырғызбай ауылдық округінің бюджеті туралы" (Нормативтік құқықтық актілерді мемлекеттік тіркеу тізілімінде № 177773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Ақсуат ауданы Ырғызбай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60 417,0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5 505,0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54 812,0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68 325,0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-7 908,0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7 908,0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7 908,0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Ақсуат ауданы Ырғызбай ауылдық округ бюджетіне аудандық бюджеттен 18 967,0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7 908,0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Ырғызбай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