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5a81" w14:textId="9ea5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295 "2023-2025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Қайыңды ауылдық округ бюджетін бекіту туралы" 2022 жылғы 29 желтоқсандағы № 295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Қайыңды ауылдық округ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49 853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50 158,2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