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171" w14:textId="f2c4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289 "2023-2025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Ащысай ауылдық округ бюджетін бекіту туралы" 2022 жылғы 29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Ащысай ауылдық округі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2040,5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