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0969" w14:textId="b180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304 "2023 - 2025 жылдарға арналған Тұмабұлақ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24 сәуірдегі № 22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Тұмабұлақ ауылдық округінің бюджетін бекіту туралы" 2023 жылғы 10 қаңтардағы № 304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Тұмабұлақ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34 942,6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24 516,6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62 972,8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-28030,2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28030,2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28030,2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сәуірдегі № 22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Тұмабұлақ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