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9e0d" w14:textId="f929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№13-16 "2022-2024 жылдарға арналған Казталов ауданының Талдыапан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№13-16 "2022-2024 жылдарға арналған Казталов ауданының Талдыапан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37 153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Талдыапан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