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3d42" w14:textId="96a3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"Күршім ауылдық округінің 2022-2024 жылдарға арналған бюджеті туралы" Күршім аудандық мәслихатының 2021 жылғы 28 желтоқсандағы № 15/6-VII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2022 жылғы 21 сәуірдегі № 18/7-VII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2021 жылғы 28 желтоқсандағы № 15/6-VII "Күршім ауданы Күршім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Күршім ауданы Күршім ауылдық округінің 2022-2024 жылдарға арналған бюджеті сәйкесінше 1, 2 және 3 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- 341346,0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- 34741,0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- 306605,0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- 351694,3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- 10348,3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- 10348,3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- 10348,3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- 10348,3 мың теңге.";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18/7-VII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15/6-VII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 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