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8fe" w14:textId="f1a4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10-14 с "2022-2024 жылдарға арналған Уәлиханов ауданы Қаратерек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10-16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Қаратерек ауылдық округінің бюджетін бекіту туралы" 2021 жылғы 30 желтоқсандағы № 10-14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34 004,6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34,6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34,6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2-қосымшаға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 шешіміне 2-қосымша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Қаратерек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