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27763" w14:textId="6c277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2021 жылғы 29 желтоқсандағы № 11/16 "2022-2024 жылдарға арналған Қызылжар ауданының Куйбышев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2022 жылғы 12 мамырдағы № 14/28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"2022-2024 жылдарға арналған Қызылжар ауданының Куйбышев ауылдық округінің бюджетін бекіту туралы" 2021 жылғы 29 желтоқсандағы № 11/16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Қызылжар ауданының Куйбышев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52 329,9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3 410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48 919,9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52 998,9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- 669,0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669,0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669,0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мамырдағы № 14/28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 № 11/16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ауданының Куйбышев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52 329,9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48 919,9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52 998,9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мемлекеттiк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