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1679" w14:textId="d9a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"Бәйтерек ауылдық округінің 2022-2024 жылдарға арналған бюджеті туралы" № 18/7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"Бәйтерек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82 123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89 064,9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-3 392,9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