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9f45" w14:textId="6f99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2022 жылғы 9 қарашадағы № 10/8-VII "2022-2024 жылдарға арналған Ақсуат ауданы Ойшілік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аудандық мәслихатының 2022 жылғы 12 желтоқсандағы № 12/8-VII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2022 жылғы 9 қарашадағы № 10/8-VII "2022-2024 жылдарға арналған Ақсуат ауданы Ойшілік ауылдық округінің бюджеті туралы" (Нормативтік құқықтық актілерді мемлекеттік тіркеу тізілімінде №174337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Ақсуат ауданы Ойшілік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51 563,5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3 515,0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48 048,5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51 944,4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-380,9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380,9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380,9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2022 жылға арналған Ақсуат ауданы Ойшілік ауылдық округ бюджетіне аудандық бюджеттен 19 407,7 мың теңге көлемінде нысаналы трансферттер көзделгені ескерілсін.".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12/8-VII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09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10/8-VII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Ойшілік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51 563,5 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48 048,5 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1 305,5 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825,5 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