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3645" w14:textId="f5a3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172 "2022-2024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17 қарашадағы № 291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Табантал ауылдық округінің бюджетін бекіту туралы" 2021 жылғы 30 желтоқсандағы № 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70 693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69 993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