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94bc" w14:textId="e4f9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21 желтоқсандағы № 84 "2022-2024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19 желтоқсандағы № 182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"2022-2024 жылдарға арналған Ырғыз аудандық бюджетін бекіту туралы" 2021 жылғы 21 желтоқсандағы (нормативтік құқықтық актілердің мемлекеттік тіркеу тізілімінде № 26020 болып тіркелген)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6 432 747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5 679 532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6 727 198,4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20 784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41 351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-315 235,4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315 235,4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294 451,4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аудандық бюджетте облыстық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- 72 301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- 10 814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- 13 203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- 69 899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21 344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- 706 709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- 178 968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депутаттары қызметінің тиімділігін арттыруға - 897 мың.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- 5 050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12 860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4 046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- 10 372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– 10 535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 - 165 246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- 167 424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- 87 569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нысандарына техникалық қызмет көрсетуге – 77 092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шақырту пунктіне автокөлік сатып алуға – 6 190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19 желтоқсандағы № 182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желтоқсандағы № 84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6 432 747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5 669 513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6 727 198,4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-315 235,4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