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1db1" w14:textId="0651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Қызылбұлақ ауылдық округінің бюджетін бекіту туралы" 2021 жылғы 28 желтоқсандағы №108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25 қарашадағы № 180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Қызылбұлақ ауылдық округінің бюджетін бекіту туралы" 2021 жылғы 28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Қызылбұлақ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37 905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180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