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e369" w14:textId="ecde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Ащы ауылдық округінің бюджетін бекіту туралы" 2021 жылғы 28 желтоқсандағы № 1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31 наурыз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Ащы ауылдық округінің бюджетін бекіту туралы" 2021 жылғы 28 желтоқсандағы № 102 (нормативтік құқықтық актілерді мемлекеттік тіркеу Тізілімінде № 1627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щы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31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9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№ 1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