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0106" w14:textId="9970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151 "2022 – 2024 жылдарға арналған Құмқұдық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қыркүйектегі № 252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Құмқұдық ауылдық округ бюджетін бекіту туралы" 2022 жылғы 11 қаңтардағы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Құмқұдық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29467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12 қыркүйектегі № 252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11 қантардағы № 151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