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3f5a" w14:textId="6993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7С-18-6 "2022-2024 жылдарға арналған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30 қыркүйектегі № 7С-29-9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Колутон ауылдық округінің бюджеті туралы" 2021 жылғы 24 желтоқсандағы № 7С-18-6 (Нормативтік құқықтық актілерді мемлекеттік тіркеу тізілімінде № 162633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Колутон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25573,7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23634,9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25646,6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Колутон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Колутон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