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2195" w14:textId="d452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Ақтау ауылдық округінің бюджеті туралы" 2020 жылғы 25 желтоқсандағы № 56-1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24 қарашадағы № 13-2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№56-1 "2021-2023 жылдарға арналған Тасқала ауданы Ақтау ауылдық округінің бюджеті туралы" (Нормативтік құқықтық актілерді мемлекеттік тіркеу тізілімінде №6679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Тасқала ауданы Ақтау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44 030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43 537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44 633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Облыстық бюджеттен нысаналы трансферттер – 4 490 мың тенге,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–4 490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қарашадағы №13-2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Ақтау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44 633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