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e801" w14:textId="0cae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№57-19 "2021-2023 жылдарға арналған Бөрлі ауданының Достық ауылдық округінің бюджеті туралы" шешіміне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24 қарашадағы № 10-6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Достық ауылдық округінің бюджеті туралы" 2021 жылғы 5 қаңтардағы №57-19 (Нормативтік құқықтық актілерді мемлекеттік тіркеу тізілімінде №6764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50 462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49 834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 №57-19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Достық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