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02aee" w14:textId="0b02a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Аягөз аудандық мәслихатының 2020 жылғы 25 желтоқсандағы № 55/546-VІ "2021-2023 жылдарға арналған Аягөз ауданының Мыңбұлақ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2021 жылғы 5 қарашадағы № 8/147-VII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 Аягөз аудандық мәслихаты ШЕШТІ: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Шығыс Қазақстан облысы Аягөз аудандық мәслихатының 2020 жылғы 25 желтоқсандағы №55/546-VІ "2021-2023 жылдарға арналған Аягөз ауданының Мыңбұлақ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№8303 болып тіркелген)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Мыңбұлақ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33143,0 мың теңге, соның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1244,0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38,0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31861,0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33351,8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- 208,8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208,8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208,8 мың теңге.";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2021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Аягөз аудандық мәслихат хатшысының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Габдуллина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№8/147-VІI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№55/546-VI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Мыңбұлақ ауылдық округінің бюджет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түсімдер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33351,8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- 208,8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