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ddf5" w14:textId="e18d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46-3 "2021-2023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Алтын дән ауылдық округінің бюджетін бекіту туралы" 2021 жылғы 8 қаңтардағы № 46-3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138 886,6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134 386,6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140 619,9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