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caa17" w14:textId="55caa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аудандық мәслихатының 2020 жылғы 29 желтоқсандағы "Ақмая ауылдық округінің 2021-2023 жылдарға арналған бюджеті туралы" № 65/3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2021 жылғы 8 қыркүйектегі № 11/3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Шиелі аудандық мәслихатының 2020 жылғы 29 желтоқсандағы "Ақмая ауылдық округінің 2021-2023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№ 65/3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8031 болып тіркелген)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Ақмая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66 729 мың теңге, оның ішінде: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3 300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63 429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70 169,7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-3 440,7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3 440,7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- 3 440,7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хатшысының міндетін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Әмір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"___"____________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11-сессиясының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№______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Ақмая ауылдық округінің 2021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- 3 440,7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