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5fa9" w14:textId="95d5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419 "2021-2023 жылдарға арналған Иіркөл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104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Иіркөл ауылдық округінің бюджеті туралы" шешіміне (Нормативтік құқықтық актілерді мемлекеттік тіркеу Тізілімінде № 7985 болып тіркелген)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37 234,7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1 224,7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36 010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37 608,1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7-қосымшасымен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республикалық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6-қосымша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аудандық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Иіркөл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7-қосымша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облыстық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