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ada" w14:textId="84b0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611 "2021-2023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Шалқар қалалық бюджетін бекіту туралы" Ақтөбе облысы Шалқар аудандық мәслихатының 2020 жылғы 29 желтоқсандағы № 611 (Нормативтік құқықтық актілерді мемлекеттік тіркеу тізілімінде № 7884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500883,8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585,9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434123,8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қалалық бюджетке аудандық бюджеттен мынадай ағымдағы нысаналы трансферттер түскені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көркейтуге – 57672,5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күтіп-ұстауға және жөндеуге – 307929,3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қалалық бюджетке облыстық бюджеттен мемлекеттік қызметкерлерге еңбекақы төлеуді жаңа жүйесіне енгізуге 15701,0 мың теңге ағымдағы нысаналы трансферт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29 желтоқсандағы № 611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