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829d" w14:textId="6ae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565 "2021-2023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Көктөбе ауылдық округінің бюджетін бекіту туралы" 2021 жылғы 8 қаңтардағы № 565 (нормативтік құқықтық актілерді мемлекеттік тіркеу Тізілімінде № 8005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Хромтау аудандық мәслихаттың 2021 жылғы 8 қаңтардағы № 565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