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b995" w14:textId="03cb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539 "2021-2023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103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аудандақ мәслихатының "2021-2023 жылдарға арналған Ембі қаласының бюджетін бекіту туралы" 2020 жылғы 30 желтоқсандағы № 539 (Нормативтік құқықтық актілерді мемлекеттік тіркеу тізілімінде № 7931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Ембі қаласының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242 136,3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25 336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216 800,3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245 825,1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3 688,8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3 688,8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6 желтоқсандағы № 103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