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737f" w14:textId="cb97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546 "2021-2023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15 қыркүйектегі № 90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Жұрын ауылдық округ бюджетін бекіту туралы" 2020 жылғы 30 желтоқсандағы № 546 (Нормативтік құқықтық актілерді мемлекеттік тіркеу тізілімінде № 7932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Жұрын ауылдық округ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60 664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61 061,9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397,9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15 қыркүйектегі № 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58 216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мен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