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c85" w14:textId="1ea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513 "2021–2023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Аралтоғай ауылдық округ бюджетін бекіту туралы" 2021 жылғы 6 қаңтардағы № 513 (Нормативтік құқықтық актілерді мемлекеттік тіркеу тізілімінде № 7969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Аралтоғай ауылдық округ бюджеті тиісінше 1, 2 және 3-қосымшаларға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