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59f" w14:textId="b2c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Максимо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ксимовк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35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 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3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6/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аксимов ауылдық округінің бюджетінде аудандық бюджеттен берілетін субвенция көлемі 7 091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сим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сим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сим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мен орташа жөндеуге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мен орташа жөндеуге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