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b5d5" w14:textId="cdeb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7 мамырдағы № 17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7 маусымдағы № 2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7 мамырдағы № 174 "Ақтөбе облысының аумағында таралатын шетелдік мерзімді баспасөз басылымдарын есепке ал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5 болып тіркелген, "Ақтөбе" және "Актюбинский вестник" газеттерінде 2015 жылғы 26 маусым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